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7" w:rsidRDefault="008E0F47" w:rsidP="00BE61BC">
      <w:pPr>
        <w:jc w:val="center"/>
        <w:rPr>
          <w:rFonts w:ascii="Riesling" w:hAnsi="Riesling"/>
          <w:b/>
          <w:sz w:val="52"/>
          <w:szCs w:val="52"/>
        </w:rPr>
      </w:pPr>
    </w:p>
    <w:p w:rsidR="002544B2" w:rsidRPr="008E0F47" w:rsidRDefault="002544B2" w:rsidP="00BE61BC">
      <w:pPr>
        <w:jc w:val="center"/>
        <w:rPr>
          <w:rFonts w:ascii="Riesling" w:hAnsi="Riesling"/>
          <w:b/>
          <w:sz w:val="52"/>
          <w:szCs w:val="52"/>
        </w:rPr>
      </w:pPr>
      <w:r w:rsidRPr="008E0F47">
        <w:rPr>
          <w:rFonts w:ascii="Riesling" w:hAnsi="Riesling"/>
          <w:b/>
          <w:sz w:val="52"/>
          <w:szCs w:val="52"/>
        </w:rPr>
        <w:t>Lisa’s Priceless Treasures</w:t>
      </w:r>
    </w:p>
    <w:p w:rsidR="000E47E0" w:rsidRDefault="002544B2" w:rsidP="002544B2">
      <w:pPr>
        <w:ind w:firstLine="720"/>
        <w:jc w:val="center"/>
      </w:pPr>
      <w:r w:rsidRPr="008E0F47">
        <w:rPr>
          <w:b/>
          <w:sz w:val="36"/>
          <w:szCs w:val="36"/>
        </w:rPr>
        <w:t>T</w:t>
      </w:r>
      <w:r w:rsidR="00BE61BC" w:rsidRPr="008E0F47">
        <w:rPr>
          <w:b/>
          <w:sz w:val="36"/>
          <w:szCs w:val="36"/>
        </w:rPr>
        <w:t>erms</w:t>
      </w:r>
      <w:r w:rsidR="00BE61BC">
        <w:t xml:space="preserve"> </w:t>
      </w:r>
      <w:r w:rsidR="00BE61BC" w:rsidRPr="008E0F47">
        <w:rPr>
          <w:sz w:val="24"/>
          <w:szCs w:val="24"/>
        </w:rPr>
        <w:t>(please read carefully)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 xml:space="preserve">I require payment in full </w:t>
      </w:r>
      <w:r w:rsidR="0040373B" w:rsidRPr="008E0F47">
        <w:rPr>
          <w:sz w:val="24"/>
          <w:szCs w:val="24"/>
        </w:rPr>
        <w:t>for each order. PayPal is accepted method of payment.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Once full</w:t>
      </w:r>
      <w:r w:rsidR="0040373B" w:rsidRPr="008E0F47">
        <w:rPr>
          <w:sz w:val="24"/>
          <w:szCs w:val="24"/>
        </w:rPr>
        <w:t>,</w:t>
      </w:r>
      <w:r w:rsidRPr="008E0F47">
        <w:rPr>
          <w:sz w:val="24"/>
          <w:szCs w:val="24"/>
        </w:rPr>
        <w:t xml:space="preserve"> cleared payment has been received I will begin working on your order</w:t>
      </w:r>
      <w:r w:rsidR="0040373B" w:rsidRPr="008E0F47">
        <w:rPr>
          <w:sz w:val="24"/>
          <w:szCs w:val="24"/>
        </w:rPr>
        <w:t>,</w:t>
      </w:r>
      <w:r w:rsidRPr="008E0F47">
        <w:rPr>
          <w:sz w:val="24"/>
          <w:szCs w:val="24"/>
        </w:rPr>
        <w:t xml:space="preserve"> in the order it was received.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 xml:space="preserve">Please allow up to 3 </w:t>
      </w:r>
      <w:r w:rsidR="002B6172">
        <w:rPr>
          <w:sz w:val="24"/>
          <w:szCs w:val="24"/>
        </w:rPr>
        <w:t xml:space="preserve">weeks for your completed </w:t>
      </w:r>
      <w:r w:rsidR="00732FC0">
        <w:rPr>
          <w:sz w:val="24"/>
          <w:szCs w:val="24"/>
        </w:rPr>
        <w:t>page</w:t>
      </w:r>
      <w:r w:rsidR="002B6172">
        <w:rPr>
          <w:sz w:val="24"/>
          <w:szCs w:val="24"/>
        </w:rPr>
        <w:t xml:space="preserve">(s).  </w:t>
      </w:r>
      <w:r w:rsidR="00732FC0">
        <w:rPr>
          <w:sz w:val="24"/>
          <w:szCs w:val="24"/>
        </w:rPr>
        <w:t>Additional time may be required depending upon the number of layouts in your order</w:t>
      </w:r>
      <w:r w:rsidR="002B6172">
        <w:rPr>
          <w:sz w:val="24"/>
          <w:szCs w:val="24"/>
        </w:rPr>
        <w:t xml:space="preserve">.  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Please let me know ahead of time if you have a deadline and I will do my best to accommodate this according to my schedule and orders submitted prior to yours.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Printing is the sole responsibility of the client.</w:t>
      </w:r>
    </w:p>
    <w:p w:rsidR="004F7BEF" w:rsidRPr="008E0F47" w:rsidRDefault="004F7BEF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All page</w:t>
      </w:r>
      <w:r w:rsidR="008E0F47">
        <w:rPr>
          <w:sz w:val="24"/>
          <w:szCs w:val="24"/>
        </w:rPr>
        <w:t>s</w:t>
      </w:r>
      <w:r w:rsidRPr="008E0F47">
        <w:rPr>
          <w:sz w:val="24"/>
          <w:szCs w:val="24"/>
        </w:rPr>
        <w:t xml:space="preserve"> will be provided to you in flattened .jpg format.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Your completed pages will be emailed to you or made available for download</w:t>
      </w:r>
      <w:r w:rsidR="00F640C4" w:rsidRPr="008E0F47">
        <w:rPr>
          <w:sz w:val="24"/>
          <w:szCs w:val="24"/>
        </w:rPr>
        <w:t xml:space="preserve"> at no additional charge</w:t>
      </w:r>
      <w:r w:rsidRPr="008E0F47">
        <w:rPr>
          <w:sz w:val="24"/>
          <w:szCs w:val="24"/>
        </w:rPr>
        <w:t>.</w:t>
      </w:r>
    </w:p>
    <w:p w:rsidR="00F640C4" w:rsidRPr="008E0F47" w:rsidRDefault="00F640C4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There will be an additional fee if your page(s) require shipping via postal mail.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 xml:space="preserve">All photos provided must </w:t>
      </w:r>
      <w:r w:rsidR="002544B2" w:rsidRPr="008E0F47">
        <w:rPr>
          <w:sz w:val="24"/>
          <w:szCs w:val="24"/>
        </w:rPr>
        <w:t>NOT</w:t>
      </w:r>
      <w:r w:rsidRPr="008E0F47">
        <w:rPr>
          <w:sz w:val="24"/>
          <w:szCs w:val="24"/>
        </w:rPr>
        <w:t xml:space="preserve"> be copyrighted material.</w:t>
      </w:r>
    </w:p>
    <w:p w:rsidR="00BE61BC" w:rsidRPr="008E0F47" w:rsidRDefault="00BE61B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It is the sole responsibility of the client to ensure that copyright agreements connected with your photos are being honored.</w:t>
      </w:r>
    </w:p>
    <w:p w:rsidR="0040373B" w:rsidRPr="008E0F47" w:rsidRDefault="0040373B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I will not partake in obscene or vulgar photos or journaling.  This will be at my discretion.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It is the sole responsibility of the client to check for spelling errors and correctness of information.</w:t>
      </w:r>
    </w:p>
    <w:p w:rsidR="00F640C4" w:rsidRPr="008E0F47" w:rsidRDefault="00F640C4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You will have 3 business days from the date of receipt to notify me of any spelling or information errors.</w:t>
      </w:r>
    </w:p>
    <w:p w:rsidR="00D5537C" w:rsidRPr="008E0F47" w:rsidRDefault="00280718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5537C" w:rsidRPr="008E0F47">
        <w:rPr>
          <w:sz w:val="24"/>
          <w:szCs w:val="24"/>
        </w:rPr>
        <w:t xml:space="preserve">rrors </w:t>
      </w:r>
      <w:r w:rsidR="00F640C4" w:rsidRPr="008E0F47">
        <w:rPr>
          <w:sz w:val="24"/>
          <w:szCs w:val="24"/>
        </w:rPr>
        <w:t>will be corrected within 5 days and you will receive an amended copy.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 xml:space="preserve">Due to the nature of scrap booking products all sales are </w:t>
      </w:r>
      <w:r w:rsidR="002544B2" w:rsidRPr="008E0F47">
        <w:rPr>
          <w:sz w:val="24"/>
          <w:szCs w:val="24"/>
        </w:rPr>
        <w:t>FINAL</w:t>
      </w:r>
      <w:r w:rsidRPr="008E0F47">
        <w:rPr>
          <w:sz w:val="24"/>
          <w:szCs w:val="24"/>
        </w:rPr>
        <w:t>.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N</w:t>
      </w:r>
      <w:r w:rsidR="002544B2" w:rsidRPr="008E0F47">
        <w:rPr>
          <w:sz w:val="24"/>
          <w:szCs w:val="24"/>
        </w:rPr>
        <w:t>O</w:t>
      </w:r>
      <w:r w:rsidRPr="008E0F47">
        <w:rPr>
          <w:sz w:val="24"/>
          <w:szCs w:val="24"/>
        </w:rPr>
        <w:t xml:space="preserve"> refunds will be offered on a finished product.</w:t>
      </w:r>
    </w:p>
    <w:p w:rsidR="008E0F47" w:rsidRPr="008E0F47" w:rsidRDefault="008E0F47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 xml:space="preserve">Orders may be cancelled within 24 hours from the time of payment.  You will receive a full refund minus any payment processing fees that I have </w:t>
      </w:r>
      <w:r w:rsidR="00280718">
        <w:rPr>
          <w:sz w:val="24"/>
          <w:szCs w:val="24"/>
        </w:rPr>
        <w:t>incurred</w:t>
      </w:r>
      <w:r w:rsidRPr="008E0F47">
        <w:rPr>
          <w:sz w:val="24"/>
          <w:szCs w:val="24"/>
        </w:rPr>
        <w:t>.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All pages are copyright protected.  You may not claim or take credit for them in any way.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It is the sole responsibility of the client to keep a backup copy of all digital images.  You must also keep a copy of any hardcopy photos or memorabilia you provide.</w:t>
      </w:r>
      <w:r w:rsidR="00280718">
        <w:rPr>
          <w:sz w:val="24"/>
          <w:szCs w:val="24"/>
        </w:rPr>
        <w:t xml:space="preserve"> </w:t>
      </w:r>
    </w:p>
    <w:p w:rsidR="00D5537C" w:rsidRPr="008E0F47" w:rsidRDefault="00D5537C" w:rsidP="00BE6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F47">
        <w:rPr>
          <w:sz w:val="24"/>
          <w:szCs w:val="24"/>
        </w:rPr>
        <w:t>If any photos or materials provided are damaged by fire, flood, earthquake, hurricane, tornado, or any other natural disaster (car accident, theft, etc.) Lisa’</w:t>
      </w:r>
      <w:r w:rsidR="0040373B" w:rsidRPr="008E0F47">
        <w:rPr>
          <w:sz w:val="24"/>
          <w:szCs w:val="24"/>
        </w:rPr>
        <w:t>s Priceless Treasures will not be held accountable.</w:t>
      </w:r>
    </w:p>
    <w:sectPr w:rsidR="00D5537C" w:rsidRPr="008E0F47" w:rsidSect="000E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es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3E5"/>
    <w:multiLevelType w:val="hybridMultilevel"/>
    <w:tmpl w:val="656EB5F0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BC"/>
    <w:rsid w:val="000E47E0"/>
    <w:rsid w:val="002544B2"/>
    <w:rsid w:val="00280718"/>
    <w:rsid w:val="002B6172"/>
    <w:rsid w:val="0040373B"/>
    <w:rsid w:val="004F7BEF"/>
    <w:rsid w:val="006A0AC7"/>
    <w:rsid w:val="00732FC0"/>
    <w:rsid w:val="00774FCD"/>
    <w:rsid w:val="008E0F47"/>
    <w:rsid w:val="00BB2FF2"/>
    <w:rsid w:val="00BE61BC"/>
    <w:rsid w:val="00D5537C"/>
    <w:rsid w:val="00D66D76"/>
    <w:rsid w:val="00F123A7"/>
    <w:rsid w:val="00F6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dcterms:created xsi:type="dcterms:W3CDTF">2011-04-03T18:56:00Z</dcterms:created>
  <dcterms:modified xsi:type="dcterms:W3CDTF">2011-04-04T07:51:00Z</dcterms:modified>
</cp:coreProperties>
</file>